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67" w:rsidRPr="00710E67" w:rsidRDefault="00710E67" w:rsidP="00710E67">
      <w:pPr>
        <w:spacing w:after="0" w:line="259" w:lineRule="auto"/>
        <w:ind w:left="0" w:right="83" w:firstLine="0"/>
        <w:jc w:val="center"/>
        <w:rPr>
          <w:rFonts w:ascii="宋体" w:eastAsia="宋体" w:hAnsi="宋体"/>
          <w:b/>
        </w:rPr>
      </w:pPr>
      <w:bookmarkStart w:id="0" w:name="_GoBack"/>
      <w:r w:rsidRPr="00710E67">
        <w:rPr>
          <w:rFonts w:ascii="宋体" w:eastAsia="宋体" w:hAnsi="宋体" w:cs="宋体"/>
          <w:b/>
          <w:sz w:val="32"/>
        </w:rPr>
        <w:t>“</w:t>
      </w:r>
      <w:r w:rsidR="00381BFD">
        <w:rPr>
          <w:rFonts w:ascii="宋体" w:eastAsia="宋体" w:hAnsi="宋体" w:cs="宋体" w:hint="eastAsia"/>
          <w:b/>
          <w:sz w:val="32"/>
        </w:rPr>
        <w:t>脱贫攻坚</w:t>
      </w:r>
      <w:r w:rsidR="00381BFD">
        <w:rPr>
          <w:rFonts w:ascii="宋体" w:eastAsia="宋体" w:hAnsi="宋体" w:cs="宋体"/>
          <w:b/>
          <w:sz w:val="32"/>
        </w:rPr>
        <w:t>工作交流专题</w:t>
      </w:r>
      <w:r w:rsidRPr="00710E67">
        <w:rPr>
          <w:rFonts w:ascii="宋体" w:eastAsia="宋体" w:hAnsi="宋体" w:cs="宋体"/>
          <w:b/>
          <w:sz w:val="32"/>
        </w:rPr>
        <w:t xml:space="preserve">培训班”报名表 </w:t>
      </w:r>
    </w:p>
    <w:tbl>
      <w:tblPr>
        <w:tblStyle w:val="TableGrid"/>
        <w:tblW w:w="9345" w:type="dxa"/>
        <w:jc w:val="center"/>
        <w:tblInd w:w="0" w:type="dxa"/>
        <w:tblCellMar>
          <w:top w:w="87" w:type="dxa"/>
          <w:left w:w="108" w:type="dxa"/>
        </w:tblCellMar>
        <w:tblLook w:val="04A0" w:firstRow="1" w:lastRow="0" w:firstColumn="1" w:lastColumn="0" w:noHBand="0" w:noVBand="1"/>
      </w:tblPr>
      <w:tblGrid>
        <w:gridCol w:w="1555"/>
        <w:gridCol w:w="693"/>
        <w:gridCol w:w="1406"/>
        <w:gridCol w:w="1113"/>
        <w:gridCol w:w="1336"/>
        <w:gridCol w:w="1400"/>
        <w:gridCol w:w="141"/>
        <w:gridCol w:w="1701"/>
      </w:tblGrid>
      <w:tr w:rsidR="00710E67" w:rsidRPr="00710E67" w:rsidTr="00710E67">
        <w:trPr>
          <w:trHeight w:val="45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710E67" w:rsidRPr="00710E67" w:rsidRDefault="00710E67" w:rsidP="006C278E">
            <w:pPr>
              <w:spacing w:after="0" w:line="259" w:lineRule="auto"/>
              <w:ind w:left="127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单位名称 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52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173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部门类别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</w:tr>
      <w:tr w:rsidR="00710E67" w:rsidRPr="00710E67" w:rsidTr="00710E67">
        <w:trPr>
          <w:trHeight w:val="39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127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详细地址 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52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111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邮编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52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</w:tr>
      <w:tr w:rsidR="00710E67" w:rsidRPr="00710E67" w:rsidTr="00710E67">
        <w:trPr>
          <w:trHeight w:val="36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247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联系人 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110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E-mail </w:t>
            </w:r>
          </w:p>
        </w:tc>
        <w:tc>
          <w:tcPr>
            <w:tcW w:w="3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49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</w:tr>
      <w:tr w:rsidR="00710E67" w:rsidRPr="00710E67" w:rsidTr="00710E67">
        <w:trPr>
          <w:trHeight w:val="37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-14" w:firstLine="0"/>
              <w:jc w:val="both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电话（区号） 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49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110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传真 </w:t>
            </w:r>
          </w:p>
        </w:tc>
        <w:tc>
          <w:tcPr>
            <w:tcW w:w="3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49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</w:tr>
      <w:tr w:rsidR="00710E67" w:rsidRPr="00710E67" w:rsidTr="00710E67">
        <w:trPr>
          <w:trHeight w:val="7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67" w:rsidRPr="00710E67" w:rsidRDefault="00710E67" w:rsidP="006C278E">
            <w:pPr>
              <w:spacing w:after="0" w:line="259" w:lineRule="auto"/>
              <w:ind w:left="7" w:firstLine="0"/>
              <w:jc w:val="both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带班负责人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67" w:rsidRPr="00710E67" w:rsidRDefault="00710E67" w:rsidP="006C278E">
            <w:pPr>
              <w:spacing w:after="0" w:line="259" w:lineRule="auto"/>
              <w:ind w:left="77" w:firstLine="0"/>
              <w:jc w:val="both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性别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67" w:rsidRPr="00710E67" w:rsidRDefault="00710E67" w:rsidP="006C278E">
            <w:pPr>
              <w:spacing w:after="0" w:line="259" w:lineRule="auto"/>
              <w:ind w:left="0" w:right="107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部门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67" w:rsidRPr="00710E67" w:rsidRDefault="00710E67" w:rsidP="006C278E">
            <w:pPr>
              <w:spacing w:after="0" w:line="259" w:lineRule="auto"/>
              <w:ind w:left="214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职务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67" w:rsidRPr="00710E67" w:rsidRDefault="00710E67" w:rsidP="00710E67">
            <w:pPr>
              <w:spacing w:after="0" w:line="259" w:lineRule="auto"/>
              <w:ind w:left="87" w:firstLine="0"/>
              <w:jc w:val="both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>办公电话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67" w:rsidRPr="00710E67" w:rsidRDefault="00710E67" w:rsidP="006C278E">
            <w:pPr>
              <w:spacing w:after="0" w:line="259" w:lineRule="auto"/>
              <w:ind w:left="0" w:right="109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手机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710E67">
            <w:pPr>
              <w:spacing w:after="0" w:line="259" w:lineRule="auto"/>
              <w:ind w:left="0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>参训人数</w:t>
            </w:r>
          </w:p>
          <w:p w:rsidR="00710E67" w:rsidRPr="00710E67" w:rsidRDefault="00710E67" w:rsidP="00710E67">
            <w:pPr>
              <w:spacing w:after="0" w:line="259" w:lineRule="auto"/>
              <w:ind w:left="0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（其中：女） </w:t>
            </w:r>
          </w:p>
        </w:tc>
      </w:tr>
      <w:tr w:rsidR="00710E67" w:rsidRPr="00710E67" w:rsidTr="00710E67">
        <w:trPr>
          <w:trHeight w:val="46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47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52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49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52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51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50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49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</w:tr>
      <w:tr w:rsidR="00710E67" w:rsidRPr="00710E67" w:rsidTr="00710E67">
        <w:trPr>
          <w:trHeight w:val="46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47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52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49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52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51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50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right="49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</w:tc>
      </w:tr>
      <w:tr w:rsidR="00710E67" w:rsidRPr="00710E67" w:rsidTr="00710E67">
        <w:trPr>
          <w:trHeight w:val="107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67" w:rsidRPr="00710E67" w:rsidRDefault="00710E67" w:rsidP="006C278E">
            <w:pPr>
              <w:spacing w:after="0" w:line="259" w:lineRule="auto"/>
              <w:ind w:left="127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行程安排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67" w:rsidRPr="00710E67" w:rsidRDefault="00710E67" w:rsidP="006C278E">
            <w:pPr>
              <w:spacing w:after="23" w:line="259" w:lineRule="auto"/>
              <w:ind w:left="77" w:firstLine="0"/>
              <w:jc w:val="both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>到达</w:t>
            </w:r>
          </w:p>
          <w:p w:rsidR="00710E67" w:rsidRPr="00710E67" w:rsidRDefault="00710E67" w:rsidP="006C278E">
            <w:pPr>
              <w:spacing w:after="0" w:line="259" w:lineRule="auto"/>
              <w:ind w:left="77" w:firstLine="0"/>
              <w:jc w:val="both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时间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710E67">
            <w:pPr>
              <w:spacing w:after="44" w:line="259" w:lineRule="auto"/>
              <w:ind w:left="0" w:right="110" w:firstLine="0"/>
              <w:jc w:val="right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 xml:space="preserve"> 月   日   时到达</w:t>
            </w:r>
          </w:p>
          <w:p w:rsidR="00710E67" w:rsidRPr="00710E67" w:rsidRDefault="00710E67" w:rsidP="006C278E">
            <w:pPr>
              <w:spacing w:after="0" w:line="259" w:lineRule="auto"/>
              <w:ind w:left="0" w:firstLine="0"/>
              <w:jc w:val="both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>专车接站：□是  □否接站车费：</w:t>
            </w:r>
            <w:r w:rsidRPr="00710E67">
              <w:rPr>
                <w:rFonts w:ascii="仿宋" w:eastAsia="仿宋" w:hAnsi="仿宋"/>
                <w:u w:val="single" w:color="000000"/>
              </w:rPr>
              <w:t xml:space="preserve">       </w:t>
            </w:r>
            <w:r w:rsidRPr="00710E67">
              <w:rPr>
                <w:rFonts w:ascii="仿宋" w:eastAsia="仿宋" w:hAnsi="仿宋"/>
              </w:rPr>
              <w:t xml:space="preserve">元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67" w:rsidRPr="00710E67" w:rsidRDefault="00710E67" w:rsidP="006C278E">
            <w:pPr>
              <w:spacing w:after="0" w:line="259" w:lineRule="auto"/>
              <w:ind w:left="87" w:firstLine="0"/>
              <w:jc w:val="both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离开时间 </w:t>
            </w:r>
          </w:p>
        </w:tc>
        <w:tc>
          <w:tcPr>
            <w:tcW w:w="3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710E67">
            <w:pPr>
              <w:wordWrap w:val="0"/>
              <w:spacing w:after="44" w:line="259" w:lineRule="auto"/>
              <w:ind w:left="0" w:right="110" w:firstLine="0"/>
              <w:jc w:val="right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 w:cs="微软雅黑"/>
              </w:rPr>
              <w:t>月   日   时返程</w:t>
            </w:r>
            <w:r w:rsidRPr="00710E67">
              <w:rPr>
                <w:rFonts w:ascii="仿宋" w:eastAsia="仿宋" w:hAnsi="仿宋" w:cs="微软雅黑" w:hint="eastAsia"/>
              </w:rPr>
              <w:t xml:space="preserve"> </w:t>
            </w:r>
            <w:r w:rsidRPr="00710E67">
              <w:rPr>
                <w:rFonts w:ascii="仿宋" w:eastAsia="仿宋" w:hAnsi="仿宋" w:cs="微软雅黑"/>
              </w:rPr>
              <w:t xml:space="preserve"> </w:t>
            </w:r>
          </w:p>
          <w:p w:rsidR="00710E67" w:rsidRPr="00710E67" w:rsidRDefault="00710E67" w:rsidP="006C278E">
            <w:pPr>
              <w:spacing w:after="0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>专车送站：□是  □否</w:t>
            </w:r>
          </w:p>
          <w:p w:rsidR="00710E67" w:rsidRPr="00710E67" w:rsidRDefault="00710E67" w:rsidP="006C278E">
            <w:pPr>
              <w:spacing w:after="0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>送站车费：</w:t>
            </w:r>
            <w:r w:rsidRPr="00710E67">
              <w:rPr>
                <w:rFonts w:ascii="仿宋" w:eastAsia="仿宋" w:hAnsi="仿宋"/>
                <w:u w:val="single" w:color="000000"/>
              </w:rPr>
              <w:t xml:space="preserve">       </w:t>
            </w:r>
            <w:r w:rsidRPr="00710E67">
              <w:rPr>
                <w:rFonts w:ascii="仿宋" w:eastAsia="仿宋" w:hAnsi="仿宋"/>
              </w:rPr>
              <w:t xml:space="preserve">元 </w:t>
            </w:r>
          </w:p>
        </w:tc>
      </w:tr>
      <w:tr w:rsidR="00710E67" w:rsidRPr="00710E67" w:rsidTr="00710E67">
        <w:trPr>
          <w:trHeight w:val="45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710E67">
            <w:pPr>
              <w:spacing w:after="0" w:line="259" w:lineRule="auto"/>
              <w:ind w:left="0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>住宿安排</w:t>
            </w:r>
          </w:p>
        </w:tc>
        <w:tc>
          <w:tcPr>
            <w:tcW w:w="7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□单间（房费另算）    □标间    订房数量   间    □自行安排 </w:t>
            </w:r>
          </w:p>
        </w:tc>
      </w:tr>
      <w:tr w:rsidR="00710E67" w:rsidRPr="00710E67" w:rsidTr="00710E67">
        <w:trPr>
          <w:trHeight w:val="36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710E67">
            <w:pPr>
              <w:spacing w:after="0" w:line="259" w:lineRule="auto"/>
              <w:ind w:left="0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>付款方式</w:t>
            </w:r>
          </w:p>
        </w:tc>
        <w:tc>
          <w:tcPr>
            <w:tcW w:w="7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>□通过银行     □刷卡        □现金      □预付定金</w:t>
            </w:r>
            <w:r w:rsidRPr="00710E67">
              <w:rPr>
                <w:rFonts w:ascii="仿宋" w:eastAsia="仿宋" w:hAnsi="仿宋"/>
                <w:u w:val="single" w:color="000000"/>
              </w:rPr>
              <w:t xml:space="preserve">       </w:t>
            </w:r>
            <w:r w:rsidRPr="00710E67">
              <w:rPr>
                <w:rFonts w:ascii="仿宋" w:eastAsia="仿宋" w:hAnsi="仿宋"/>
              </w:rPr>
              <w:t xml:space="preserve">元 </w:t>
            </w:r>
          </w:p>
        </w:tc>
      </w:tr>
      <w:tr w:rsidR="00710E67" w:rsidRPr="00710E67" w:rsidTr="00710E67">
        <w:trPr>
          <w:trHeight w:val="107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67" w:rsidRPr="00710E67" w:rsidRDefault="00710E67" w:rsidP="006C278E">
            <w:pPr>
              <w:spacing w:after="0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指定收款账户 </w:t>
            </w:r>
          </w:p>
        </w:tc>
        <w:tc>
          <w:tcPr>
            <w:tcW w:w="7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77" w:lineRule="auto"/>
              <w:ind w:left="0" w:right="1566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账户：信阳涉外职业技术学院账号：41001559410050202227 </w:t>
            </w:r>
          </w:p>
          <w:p w:rsidR="00710E67" w:rsidRPr="00710E67" w:rsidRDefault="00710E67" w:rsidP="006C278E">
            <w:pPr>
              <w:spacing w:after="0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开户行：中国建设银行新县支行 </w:t>
            </w:r>
          </w:p>
        </w:tc>
      </w:tr>
      <w:tr w:rsidR="00710E67" w:rsidRPr="00710E67" w:rsidTr="00710E67">
        <w:trPr>
          <w:trHeight w:val="36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发票要求 </w:t>
            </w:r>
          </w:p>
        </w:tc>
        <w:tc>
          <w:tcPr>
            <w:tcW w:w="7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□增值税普通发票        □增值税专用发票 </w:t>
            </w:r>
          </w:p>
        </w:tc>
      </w:tr>
      <w:tr w:rsidR="00710E67" w:rsidRPr="00710E67" w:rsidTr="00710E67">
        <w:trPr>
          <w:trHeight w:val="179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23" w:line="259" w:lineRule="auto"/>
              <w:ind w:left="0" w:firstLine="0"/>
              <w:jc w:val="both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发票信息 </w:t>
            </w:r>
          </w:p>
          <w:p w:rsidR="00710E67" w:rsidRPr="00710E67" w:rsidRDefault="00710E67" w:rsidP="006C278E">
            <w:pPr>
              <w:spacing w:after="22" w:line="314" w:lineRule="auto"/>
              <w:ind w:left="0" w:firstLine="0"/>
              <w:jc w:val="center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  <w:sz w:val="21"/>
              </w:rPr>
              <w:t>（专票请填写1-5全部信息；普票填写</w:t>
            </w:r>
          </w:p>
          <w:p w:rsidR="00710E67" w:rsidRPr="00710E67" w:rsidRDefault="00710E67" w:rsidP="006C278E">
            <w:pPr>
              <w:spacing w:after="0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  <w:sz w:val="21"/>
              </w:rPr>
              <w:t>1-2信息）</w:t>
            </w:r>
            <w:r w:rsidRPr="00710E67"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7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23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1.开票名称： </w:t>
            </w:r>
          </w:p>
          <w:p w:rsidR="00710E67" w:rsidRPr="00710E67" w:rsidRDefault="00710E67" w:rsidP="006C278E">
            <w:pPr>
              <w:spacing w:after="23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2.纳税人识别号： </w:t>
            </w:r>
          </w:p>
          <w:p w:rsidR="00710E67" w:rsidRPr="00710E67" w:rsidRDefault="00710E67" w:rsidP="006C278E">
            <w:pPr>
              <w:spacing w:after="23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3.地址、电话： </w:t>
            </w:r>
          </w:p>
          <w:p w:rsidR="00710E67" w:rsidRPr="00710E67" w:rsidRDefault="00710E67" w:rsidP="006C278E">
            <w:pPr>
              <w:spacing w:after="23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4.开户行及账号： </w:t>
            </w:r>
          </w:p>
          <w:p w:rsidR="00710E67" w:rsidRPr="00710E67" w:rsidRDefault="00710E67" w:rsidP="006C278E">
            <w:pPr>
              <w:spacing w:after="0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5.开票代码（六位）：     </w:t>
            </w:r>
          </w:p>
        </w:tc>
      </w:tr>
      <w:tr w:rsidR="00710E67" w:rsidRPr="00710E67" w:rsidTr="00710E67">
        <w:trPr>
          <w:trHeight w:val="7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67" w:rsidRPr="00710E67" w:rsidRDefault="00710E67" w:rsidP="006C278E">
            <w:pPr>
              <w:spacing w:after="0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</w:rPr>
              <w:t xml:space="preserve">参训方式 </w:t>
            </w:r>
          </w:p>
        </w:tc>
        <w:tc>
          <w:tcPr>
            <w:tcW w:w="7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67" w:rsidRPr="00710E67" w:rsidRDefault="00710E67" w:rsidP="006C278E">
            <w:pPr>
              <w:spacing w:after="0" w:line="259" w:lineRule="auto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仿宋" w:eastAsia="仿宋" w:hAnsi="仿宋"/>
                <w:color w:val="0563C1"/>
                <w:u w:val="single" w:color="0563C1"/>
              </w:rPr>
              <w:t xml:space="preserve">请参训单位把本报名表填好后发至 </w:t>
            </w:r>
            <w:r w:rsidRPr="00710E67">
              <w:rPr>
                <w:rFonts w:ascii="仿宋" w:eastAsia="仿宋" w:hAnsi="仿宋" w:cs="微软雅黑"/>
                <w:color w:val="0563C1"/>
                <w:sz w:val="28"/>
                <w:u w:val="single" w:color="0563C1"/>
              </w:rPr>
              <w:t xml:space="preserve">1173490099@qq.com </w:t>
            </w:r>
            <w:r w:rsidRPr="00710E67">
              <w:rPr>
                <w:rFonts w:ascii="仿宋" w:eastAsia="仿宋" w:hAnsi="仿宋" w:cs="微软雅黑"/>
                <w:sz w:val="28"/>
              </w:rPr>
              <w:t>邮箱</w:t>
            </w:r>
            <w:r w:rsidRPr="00710E67">
              <w:rPr>
                <w:rFonts w:ascii="仿宋" w:eastAsia="仿宋" w:hAnsi="仿宋"/>
              </w:rPr>
              <w:t xml:space="preserve">，其中将详细注明参训人数、标间数量、食宿等具体事项。 </w:t>
            </w:r>
          </w:p>
        </w:tc>
      </w:tr>
      <w:tr w:rsidR="00710E67" w:rsidRPr="00710E67" w:rsidTr="00710E67">
        <w:trPr>
          <w:trHeight w:val="1306"/>
          <w:jc w:val="center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67" w:rsidRPr="00710E67" w:rsidRDefault="00710E67" w:rsidP="00710E67">
            <w:pPr>
              <w:spacing w:after="23" w:line="340" w:lineRule="exact"/>
              <w:ind w:left="0" w:firstLine="0"/>
              <w:rPr>
                <w:rFonts w:ascii="DFKai-SB" w:eastAsia="DFKai-SB" w:hAnsi="DFKai-SB"/>
                <w:b/>
              </w:rPr>
            </w:pPr>
            <w:r w:rsidRPr="00710E67">
              <w:rPr>
                <w:rFonts w:ascii="DFKai-SB" w:eastAsia="DFKai-SB" w:hAnsi="DFKai-SB"/>
                <w:b/>
              </w:rPr>
              <w:t xml:space="preserve">电    话：0376-2791060    </w:t>
            </w:r>
          </w:p>
          <w:p w:rsidR="00710E67" w:rsidRPr="00710E67" w:rsidRDefault="00710E67" w:rsidP="00710E67">
            <w:pPr>
              <w:spacing w:after="23" w:line="340" w:lineRule="exact"/>
              <w:ind w:left="0" w:firstLine="0"/>
              <w:rPr>
                <w:rFonts w:ascii="DFKai-SB" w:eastAsia="DFKai-SB" w:hAnsi="DFKai-SB"/>
                <w:b/>
              </w:rPr>
            </w:pPr>
            <w:r w:rsidRPr="00710E67">
              <w:rPr>
                <w:rFonts w:ascii="DFKai-SB" w:eastAsia="DFKai-SB" w:hAnsi="DFKai-SB"/>
                <w:b/>
              </w:rPr>
              <w:t>联系手机：13523886558 刘老师   15036273050 王老师</w:t>
            </w:r>
          </w:p>
          <w:p w:rsidR="00710E67" w:rsidRPr="00710E67" w:rsidRDefault="00710E67" w:rsidP="00710E67">
            <w:pPr>
              <w:spacing w:after="23" w:line="340" w:lineRule="exact"/>
              <w:ind w:left="0" w:firstLine="0"/>
              <w:rPr>
                <w:rFonts w:ascii="DFKai-SB" w:eastAsia="DFKai-SB" w:hAnsi="DFKai-SB"/>
                <w:b/>
              </w:rPr>
            </w:pPr>
            <w:r w:rsidRPr="00710E67">
              <w:rPr>
                <w:rFonts w:ascii="DFKai-SB" w:eastAsia="DFKai-SB" w:hAnsi="DFKai-SB"/>
                <w:b/>
              </w:rPr>
              <w:t>预约</w:t>
            </w:r>
            <w:r>
              <w:rPr>
                <w:rFonts w:ascii="DFKai-SB" w:eastAsia="DFKai-SB" w:hAnsi="DFKai-SB"/>
                <w:b/>
              </w:rPr>
              <w:t xml:space="preserve"> QQ: 1173490099</w:t>
            </w:r>
          </w:p>
          <w:p w:rsidR="00710E67" w:rsidRPr="00710E67" w:rsidRDefault="00710E67" w:rsidP="00710E67">
            <w:pPr>
              <w:spacing w:after="23" w:line="340" w:lineRule="exact"/>
              <w:ind w:left="0" w:firstLine="0"/>
              <w:rPr>
                <w:rFonts w:ascii="仿宋" w:eastAsia="仿宋" w:hAnsi="仿宋"/>
              </w:rPr>
            </w:pPr>
            <w:r w:rsidRPr="00710E67">
              <w:rPr>
                <w:rFonts w:ascii="DFKai-SB" w:eastAsia="DFKai-SB" w:hAnsi="DFKai-SB"/>
                <w:b/>
              </w:rPr>
              <w:t xml:space="preserve">报名邮箱：1173490099@qq.com </w:t>
            </w:r>
          </w:p>
        </w:tc>
      </w:tr>
    </w:tbl>
    <w:p w:rsidR="00710E67" w:rsidRPr="00710E67" w:rsidRDefault="00710E67" w:rsidP="00710E67">
      <w:pPr>
        <w:spacing w:beforeLines="50" w:before="156" w:after="0" w:line="269" w:lineRule="auto"/>
        <w:ind w:left="11" w:firstLineChars="150" w:firstLine="360"/>
        <w:jc w:val="both"/>
        <w:rPr>
          <w:rFonts w:ascii="仿宋" w:eastAsia="仿宋" w:hAnsi="仿宋"/>
          <w:sz w:val="21"/>
        </w:rPr>
      </w:pPr>
      <w:r w:rsidRPr="00710E67">
        <w:rPr>
          <w:rFonts w:ascii="仿宋" w:eastAsia="仿宋" w:hAnsi="仿宋"/>
        </w:rPr>
        <w:t>温馨提示：为保证培训质量,每月仅接待10个班次,当月额满后开班时间根据报名缴费先后顺延。</w:t>
      </w:r>
    </w:p>
    <w:sectPr w:rsidR="00710E67" w:rsidRPr="00710E67" w:rsidSect="00710E6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53" w:rsidRDefault="00092553" w:rsidP="00710E67">
      <w:pPr>
        <w:spacing w:after="0" w:line="240" w:lineRule="auto"/>
      </w:pPr>
      <w:r>
        <w:separator/>
      </w:r>
    </w:p>
  </w:endnote>
  <w:endnote w:type="continuationSeparator" w:id="0">
    <w:p w:rsidR="00092553" w:rsidRDefault="00092553" w:rsidP="0071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53" w:rsidRDefault="00092553" w:rsidP="00710E67">
      <w:pPr>
        <w:spacing w:after="0" w:line="240" w:lineRule="auto"/>
      </w:pPr>
      <w:r>
        <w:separator/>
      </w:r>
    </w:p>
  </w:footnote>
  <w:footnote w:type="continuationSeparator" w:id="0">
    <w:p w:rsidR="00092553" w:rsidRDefault="00092553" w:rsidP="00710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88"/>
    <w:rsid w:val="00092553"/>
    <w:rsid w:val="00381BFD"/>
    <w:rsid w:val="00710E67"/>
    <w:rsid w:val="009F260B"/>
    <w:rsid w:val="00A849A1"/>
    <w:rsid w:val="00B3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03DE9"/>
  <w15:chartTrackingRefBased/>
  <w15:docId w15:val="{0ADB7AFE-F562-4269-BE7D-3D4F7951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67"/>
    <w:pPr>
      <w:spacing w:after="11" w:line="268" w:lineRule="auto"/>
      <w:ind w:left="10" w:hanging="10"/>
    </w:pPr>
    <w:rPr>
      <w:rFonts w:ascii="FangSong" w:eastAsia="FangSong" w:hAnsi="FangSong" w:cs="FangSong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E6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0E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0E67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0E67"/>
    <w:rPr>
      <w:sz w:val="18"/>
      <w:szCs w:val="18"/>
    </w:rPr>
  </w:style>
  <w:style w:type="table" w:customStyle="1" w:styleId="TableGrid">
    <w:name w:val="TableGrid"/>
    <w:rsid w:val="00710E6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2018-09-30T17:26:00Z</dcterms:created>
  <dcterms:modified xsi:type="dcterms:W3CDTF">2018-09-30T17:26:00Z</dcterms:modified>
</cp:coreProperties>
</file>